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Hi Honey!  I want to send out a very special call to the 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Prayer Warriors who are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faithful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to “Crying Out For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Our Children”.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  Do whatever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you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can to send out an alert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this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weekend, Monday &amp;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Tuesday that there will be a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SPECIAL Call </w:t>
      </w: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To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Prayer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coming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Wednesday morning! Please go to one of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the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Websites of “Crying Out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For The Children” and 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immediately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begin to talk to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God on behalf some little ones who need a Divine touch only the Beloved Great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Physician can give!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God, as promised, will hear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and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answer our prayers!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        Glenda, Post this as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          </w:t>
      </w: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soon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as you can, &amp;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        </w:t>
      </w: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however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you get it on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        </w:t>
      </w: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Barry’s Web.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  Word this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Announcement however....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          What said </w:t>
      </w: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good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to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          </w:t>
      </w: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you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.  Listen, this is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          </w:t>
      </w: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prompted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by a text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        </w:t>
      </w: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from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Doris Kerr...Kendra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          </w:t>
      </w: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is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back in hospital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          </w:t>
      </w: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for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tests to see if that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          </w:t>
      </w: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evil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cancer is back. 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          How many parents 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          </w:t>
      </w: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have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hearts aching 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        </w:t>
      </w: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broken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over physically 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          </w:t>
      </w: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sick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children!  We have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          </w:t>
      </w: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to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cover all basis!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My announcement won’t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Name names, but will be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specific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about what we’re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seeking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God!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I’ll get that to you and you can post it Tuesday night so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it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will be on the web Wednesday morning!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Hope you can decipher my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text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. I’ll explain it better, and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edit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better if you want me to. 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My plea on Wednesday will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talk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about how we’ve been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praying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for the children who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are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out in sin, </w:t>
      </w:r>
      <w:proofErr w:type="spell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etc</w:t>
      </w:r>
      <w:proofErr w:type="spell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, but there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are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many precious children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who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need prayer just as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badly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and urgently, and their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need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has nothing to do with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sin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;  it is for those little ones 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who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are in a different battle..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many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who are fighting for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their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lives. 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 xml:space="preserve">I think there are Moms Dads 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grandparents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,...entire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families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who will be so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grateful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to know there are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Christian Women who care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enough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to cry out to God on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their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behalf, even though we</w:t>
      </w:r>
    </w:p>
    <w:p w:rsidR="00D0134A" w:rsidRPr="00D0134A" w:rsidRDefault="00D0134A" w:rsidP="00D0134A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>may</w:t>
      </w:r>
      <w:proofErr w:type="gramEnd"/>
      <w:r w:rsidRPr="00D0134A">
        <w:rPr>
          <w:rFonts w:ascii="Helvetica" w:eastAsia="Times New Roman" w:hAnsi="Helvetica" w:cs="Helvetica"/>
          <w:color w:val="1D2228"/>
          <w:sz w:val="20"/>
          <w:szCs w:val="20"/>
        </w:rPr>
        <w:t xml:space="preserve"> not know them personally!</w:t>
      </w:r>
    </w:p>
    <w:p w:rsidR="00F8585C" w:rsidRDefault="00D0134A">
      <w:bookmarkStart w:id="0" w:name="_GoBack"/>
      <w:bookmarkEnd w:id="0"/>
    </w:p>
    <w:sectPr w:rsidR="00F8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4A"/>
    <w:rsid w:val="007706BA"/>
    <w:rsid w:val="00D0134A"/>
    <w:rsid w:val="00D6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Wilson</dc:creator>
  <cp:lastModifiedBy>Glenda Wilson</cp:lastModifiedBy>
  <cp:revision>1</cp:revision>
  <dcterms:created xsi:type="dcterms:W3CDTF">2020-01-05T14:46:00Z</dcterms:created>
  <dcterms:modified xsi:type="dcterms:W3CDTF">2020-01-05T14:48:00Z</dcterms:modified>
</cp:coreProperties>
</file>